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86" w:rsidRDefault="00111BA8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1466850</wp:posOffset>
            </wp:positionH>
            <wp:positionV relativeFrom="page">
              <wp:posOffset>-1148715</wp:posOffset>
            </wp:positionV>
            <wp:extent cx="7556500" cy="10685780"/>
            <wp:effectExtent l="0" t="2540" r="381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650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p w:rsidR="00111286" w:rsidRDefault="00111286"/>
    <w:tbl>
      <w:tblPr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064"/>
        <w:gridCol w:w="6741"/>
        <w:gridCol w:w="2290"/>
        <w:gridCol w:w="2189"/>
      </w:tblGrid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F7343A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04.05.2022</w:t>
            </w:r>
          </w:p>
          <w:p w:rsidR="00F7343A" w:rsidRDefault="00F7343A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истории России»</w:t>
            </w: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Pr="0054592B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4592B">
              <w:rPr>
                <w:sz w:val="28"/>
                <w:szCs w:val="28"/>
              </w:rPr>
              <w:t>Беседа «Как ухаживать за зубами»</w:t>
            </w:r>
            <w:r>
              <w:rPr>
                <w:sz w:val="28"/>
                <w:szCs w:val="28"/>
              </w:rPr>
              <w:t>.</w:t>
            </w:r>
          </w:p>
          <w:p w:rsidR="00111286" w:rsidRPr="0054592B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4592B">
              <w:rPr>
                <w:sz w:val="28"/>
                <w:szCs w:val="28"/>
              </w:rPr>
              <w:t>Беседа «История государственных символов России»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4592B">
              <w:rPr>
                <w:sz w:val="28"/>
                <w:szCs w:val="28"/>
              </w:rPr>
              <w:t>Викторина «Знаешь ли ты историю России»</w:t>
            </w:r>
            <w:r>
              <w:rPr>
                <w:sz w:val="28"/>
                <w:szCs w:val="28"/>
              </w:rPr>
              <w:t>.</w:t>
            </w:r>
          </w:p>
          <w:p w:rsidR="00111286" w:rsidRPr="0054592B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«77-я годовщина Победы в Великой Отечественной войне».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«Юный инспектор движения».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tabs>
                <w:tab w:val="left" w:pos="455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4592B">
              <w:rPr>
                <w:sz w:val="28"/>
                <w:szCs w:val="28"/>
              </w:rPr>
              <w:t>Игры на свежем воздухе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505BE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экологической безопасности»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 xml:space="preserve">Инструктаж на тему: «Правила </w:t>
            </w:r>
            <w:r>
              <w:rPr>
                <w:sz w:val="28"/>
                <w:szCs w:val="28"/>
              </w:rPr>
              <w:t>экологической безопасности</w:t>
            </w:r>
            <w:r w:rsidRPr="00505B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по благоустройству территории.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-викторина</w:t>
            </w:r>
            <w:r w:rsidRPr="00505BE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Экологическая тропа</w:t>
            </w:r>
            <w:r w:rsidRPr="00505B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 xml:space="preserve">«Шагаем </w:t>
            </w:r>
            <w:r>
              <w:rPr>
                <w:sz w:val="28"/>
                <w:szCs w:val="28"/>
              </w:rPr>
              <w:t>классно и, конечно, безопасно</w:t>
            </w:r>
            <w:proofErr w:type="gramStart"/>
            <w:r>
              <w:rPr>
                <w:sz w:val="28"/>
                <w:szCs w:val="28"/>
              </w:rPr>
              <w:t>!»..</w:t>
            </w:r>
            <w:proofErr w:type="gramEnd"/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06.06.2022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«День русского языка»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 xml:space="preserve">Викторина по сказкам «Читая А.С.Пушкина». 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 xml:space="preserve">Конкурс рисунков. 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 w:rsidRPr="009A19A2">
              <w:rPr>
                <w:sz w:val="28"/>
                <w:szCs w:val="28"/>
              </w:rPr>
              <w:t>Инсценирование</w:t>
            </w:r>
            <w:proofErr w:type="spellEnd"/>
            <w:r w:rsidRPr="009A19A2">
              <w:rPr>
                <w:sz w:val="28"/>
                <w:szCs w:val="28"/>
              </w:rPr>
              <w:t xml:space="preserve"> сказок. 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Занятие в кружке «Мир поделок».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lastRenderedPageBreak/>
              <w:t xml:space="preserve">Занятие в кружке «Час здоровья». 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 xml:space="preserve"> Прогулка. Игры на свежем воздухе.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505BE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природы нашей Родины»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Мероприятие «Давайте будем беречь природу!»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Минутка здоровья «Закаляйся!»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Инструктаж на тему: «Правила поведения детей во время  прогулок и походов»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Инструктаж на тему: «Безопасность детей при проведении спортивных мероприятий»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правилах поведения за пределами учреждения.</w:t>
            </w:r>
          </w:p>
          <w:p w:rsidR="00111286" w:rsidRPr="00505BED" w:rsidRDefault="00F6252A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СДК (библиотека)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4466D5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сплочения коллектива»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Беседа на тему: «Правила поведения на улице»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Игры на сплочение коллектива: «Почта», «Привет»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на местности.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«Профилактика безнадзорности, беспризорности и правонарушений несовершеннолетних».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F6252A" w:rsidRDefault="00F6252A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 в кружке «Юный инспектор движения».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lastRenderedPageBreak/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09.06.2022</w:t>
            </w:r>
          </w:p>
          <w:p w:rsidR="00111286" w:rsidRPr="001D0040" w:rsidRDefault="00111286" w:rsidP="00B14C07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«День истории 350 лет со дня рождения Петра Первого»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Утренняя зарядка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Выставк</w:t>
            </w:r>
            <w:proofErr w:type="gramStart"/>
            <w:r w:rsidRPr="009A19A2">
              <w:rPr>
                <w:sz w:val="28"/>
                <w:szCs w:val="28"/>
              </w:rPr>
              <w:t>а-</w:t>
            </w:r>
            <w:proofErr w:type="gramEnd"/>
            <w:r w:rsidRPr="009A19A2">
              <w:rPr>
                <w:sz w:val="28"/>
                <w:szCs w:val="28"/>
              </w:rPr>
              <w:t xml:space="preserve"> портрет «Многогранная личность Петра Первого»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Конкурс чтецов «Прославляем Город Петра»</w:t>
            </w:r>
          </w:p>
          <w:p w:rsidR="00111286" w:rsidRPr="009A19A2" w:rsidRDefault="00111286" w:rsidP="00B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9A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«Пётр Первый в литературных произведениях»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Презентация «Великие географические открытия России в эпоху Петра Первого»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Занятие в кружке «Мир поделок».</w:t>
            </w:r>
          </w:p>
          <w:p w:rsidR="00111286" w:rsidRPr="009A19A2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1D0040" w:rsidRDefault="00111286" w:rsidP="00B14C07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10.06.2022</w:t>
            </w: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моей малой Родины»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малая Родина».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эстафеты.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F6252A" w:rsidRDefault="00F6252A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«Юный инспектор движения».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славы»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Творческий конкурс «Минута славы»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Дыхательная гимнастика «Певец»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Игры на развитие внимания: «Искра», «Тишина»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о правилах поведения за пределами </w:t>
            </w:r>
            <w:r>
              <w:rPr>
                <w:sz w:val="28"/>
                <w:szCs w:val="28"/>
              </w:rPr>
              <w:lastRenderedPageBreak/>
              <w:t>учреждения.</w:t>
            </w:r>
          </w:p>
          <w:p w:rsidR="00111286" w:rsidRPr="00505BED" w:rsidRDefault="00F6252A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СДК</w:t>
            </w:r>
            <w:r w:rsidR="00111286"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lastRenderedPageBreak/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России»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Мероприятие «Уважайте светофор»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 xml:space="preserve">Игры на свежем воздухе: «Ревущий мотор», «Разведчик» (развитие координации) 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Конкурс рисунков «Я люблю тебя, Россия!»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Экскурсия в</w:t>
            </w:r>
            <w:r>
              <w:rPr>
                <w:sz w:val="28"/>
                <w:szCs w:val="28"/>
              </w:rPr>
              <w:t xml:space="preserve"> школьный</w:t>
            </w:r>
            <w:r w:rsidRPr="00505BED">
              <w:rPr>
                <w:sz w:val="28"/>
                <w:szCs w:val="28"/>
              </w:rPr>
              <w:t xml:space="preserve"> музей.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«Горжусь тобой, моя Рос</w:t>
            </w:r>
            <w:r>
              <w:rPr>
                <w:sz w:val="28"/>
                <w:szCs w:val="28"/>
              </w:rPr>
              <w:t>сия!» - программа ко Дню Рос</w:t>
            </w:r>
            <w:r w:rsidR="00F6252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ии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66245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11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поделок»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ТБ, «Правила изготовления поделок».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F6252A" w:rsidRDefault="00F6252A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«Юный инспектор движения».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12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  <w:p w:rsidR="00F6252A" w:rsidRPr="00505BED" w:rsidRDefault="00F6252A" w:rsidP="00111286">
            <w:pPr>
              <w:pStyle w:val="a3"/>
              <w:spacing w:line="276" w:lineRule="auto"/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F7343A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цифры</w:t>
            </w:r>
            <w:r w:rsidR="001112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Pr="0048644E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 xml:space="preserve">Минутка здоровья «Чистая вода нужна всем». </w:t>
            </w:r>
          </w:p>
          <w:p w:rsidR="00F7343A" w:rsidRDefault="00F7343A" w:rsidP="00F7343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по станциям « В поисках технологий»</w:t>
            </w:r>
          </w:p>
          <w:p w:rsidR="00F7343A" w:rsidRDefault="00F7343A" w:rsidP="00F7343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работа « Разработчики будущего»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111286" w:rsidRPr="00566245" w:rsidRDefault="00111286" w:rsidP="00F7343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lastRenderedPageBreak/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F6252A" w:rsidRDefault="00F6252A" w:rsidP="00F6252A">
            <w:pPr>
              <w:jc w:val="center"/>
              <w:rPr>
                <w:rFonts w:ascii="Times New Roman" w:hAnsi="Times New Roman" w:cs="Times New Roman"/>
              </w:rPr>
            </w:pPr>
            <w:r w:rsidRPr="00F62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62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15.06.2022</w:t>
            </w: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моей семьи в истории страны»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«Все на борьбу с </w:t>
            </w:r>
            <w:proofErr w:type="spellStart"/>
            <w:r>
              <w:rPr>
                <w:sz w:val="28"/>
                <w:szCs w:val="28"/>
              </w:rPr>
              <w:t>наркоагрессией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11286" w:rsidRPr="00DA0EE5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A0EE5">
              <w:rPr>
                <w:sz w:val="28"/>
                <w:szCs w:val="28"/>
              </w:rPr>
              <w:t xml:space="preserve">Беседа «Моя семья в истории моей страны». 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«Моя родословная».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14.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героев»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Ветерана</w:t>
            </w:r>
            <w:r w:rsidRPr="00505BED">
              <w:rPr>
                <w:sz w:val="28"/>
                <w:szCs w:val="28"/>
              </w:rPr>
              <w:t>.</w:t>
            </w:r>
          </w:p>
          <w:p w:rsidR="00111286" w:rsidRPr="00DA0EE5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A0EE5">
              <w:rPr>
                <w:sz w:val="28"/>
                <w:szCs w:val="28"/>
              </w:rPr>
              <w:t>Беседа «Земляки в годы войны»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DA0EE5">
              <w:rPr>
                <w:sz w:val="28"/>
                <w:szCs w:val="28"/>
              </w:rPr>
              <w:t>Кроссворд «Герои и полководцы»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Развлекательная игра: «Говорящие вещи»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Спортивные эстафеты на свежем воздухе: «Кенгуру», «На болоте», «Алфавит»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15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спорта»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 xml:space="preserve">Развлекательная игра «Здоров будешь – все добудешь» 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«В поисках сокровищ» театрализованный спортивный праздник</w:t>
            </w:r>
            <w:r>
              <w:rPr>
                <w:sz w:val="28"/>
                <w:szCs w:val="28"/>
              </w:rPr>
              <w:t>»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любимых стихотворений</w:t>
            </w:r>
            <w:r w:rsidR="00F6252A"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lastRenderedPageBreak/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16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профилактики ЗОЖ»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Мероприятие «Правила дорожного движения»</w:t>
            </w:r>
            <w:r>
              <w:rPr>
                <w:sz w:val="28"/>
                <w:szCs w:val="28"/>
              </w:rPr>
              <w:t>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Акция « Нет наркотикам!» (Презентации, «круглый стол»)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правилах поведения за пределами учрежден</w:t>
            </w:r>
            <w:r w:rsidR="00F6252A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>.</w:t>
            </w:r>
          </w:p>
          <w:p w:rsidR="00F6252A" w:rsidRDefault="00F6252A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лес.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17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ПДД»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C6997">
              <w:rPr>
                <w:sz w:val="28"/>
                <w:szCs w:val="28"/>
              </w:rPr>
              <w:t>Правила дорожно</w:t>
            </w:r>
            <w:r>
              <w:rPr>
                <w:sz w:val="28"/>
                <w:szCs w:val="28"/>
              </w:rPr>
              <w:t>го движения – должны знать все»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«Письмо водителю»</w:t>
            </w:r>
          </w:p>
          <w:p w:rsidR="00111286" w:rsidRPr="005C6997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C6997">
              <w:rPr>
                <w:sz w:val="28"/>
                <w:szCs w:val="28"/>
              </w:rPr>
              <w:t>Дорожная азбука в загадках.</w:t>
            </w:r>
          </w:p>
          <w:p w:rsidR="00111286" w:rsidRPr="005C6997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C6997">
              <w:rPr>
                <w:sz w:val="28"/>
                <w:szCs w:val="28"/>
              </w:rPr>
              <w:t>Игра « Волшебное колесо» (по правилам ДД)</w:t>
            </w:r>
            <w:r>
              <w:rPr>
                <w:sz w:val="28"/>
                <w:szCs w:val="28"/>
              </w:rPr>
              <w:t>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C6997">
              <w:rPr>
                <w:sz w:val="28"/>
                <w:szCs w:val="28"/>
              </w:rPr>
              <w:t>Подведение итогов дня.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«Юный инспектор движения».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сказок»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Утренняя зарядка</w:t>
            </w:r>
          </w:p>
          <w:p w:rsidR="00111286" w:rsidRPr="0048644E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 xml:space="preserve">Минутка здоровья «У меня хорошее настроение». </w:t>
            </w:r>
          </w:p>
          <w:p w:rsidR="00111286" w:rsidRPr="0048644E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lastRenderedPageBreak/>
              <w:t xml:space="preserve">Конкурс рисунков «Мой любимый </w:t>
            </w:r>
            <w:proofErr w:type="spellStart"/>
            <w:r w:rsidRPr="0048644E">
              <w:rPr>
                <w:sz w:val="28"/>
                <w:szCs w:val="28"/>
              </w:rPr>
              <w:t>мульт</w:t>
            </w:r>
            <w:proofErr w:type="spellEnd"/>
            <w:r w:rsidRPr="0048644E">
              <w:rPr>
                <w:sz w:val="28"/>
                <w:szCs w:val="28"/>
              </w:rPr>
              <w:t xml:space="preserve">-герой». </w:t>
            </w:r>
          </w:p>
          <w:p w:rsidR="00111286" w:rsidRPr="0048644E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Викторина «Там, на неведомых дорожках»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Просмотр фильма «Посл</w:t>
            </w:r>
            <w:r>
              <w:rPr>
                <w:sz w:val="28"/>
                <w:szCs w:val="28"/>
              </w:rPr>
              <w:t xml:space="preserve">едний Богатырь»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Подготовка к закрытию лагерной смены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lastRenderedPageBreak/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19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color w:val="000000"/>
                <w:sz w:val="28"/>
                <w:szCs w:val="28"/>
              </w:rPr>
              <w:t>знаек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почемучек»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 xml:space="preserve">Утренняя зарядка. Минутка здоровья «Лесные опасности. Зеленая аптечка: первая помощь при укусах насекомых».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правилах поведения за пределами учреждения</w:t>
            </w:r>
          </w:p>
          <w:p w:rsidR="00111286" w:rsidRPr="0048644E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СДК (библиотека).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644E">
              <w:rPr>
                <w:sz w:val="28"/>
                <w:szCs w:val="28"/>
              </w:rPr>
              <w:t>росмотр кинофильма патриотической н</w:t>
            </w:r>
            <w:r>
              <w:rPr>
                <w:sz w:val="28"/>
                <w:szCs w:val="28"/>
              </w:rPr>
              <w:t xml:space="preserve">аправленности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Конкурс рисунков: «Россия – Родина моя».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20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памяти и скорби»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«22 июня – День памяти и скорби».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о правилах поведения за пределами учреждения</w:t>
            </w:r>
          </w:p>
          <w:p w:rsidR="00111286" w:rsidRPr="004C30AA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C30AA">
              <w:rPr>
                <w:sz w:val="28"/>
                <w:szCs w:val="28"/>
              </w:rPr>
              <w:t xml:space="preserve">Конкурс рисунков « Война глазами детей». 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C30AA">
              <w:rPr>
                <w:sz w:val="28"/>
                <w:szCs w:val="28"/>
              </w:rPr>
              <w:t>Возложение цветов к мемориалу Боевой Славы.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«Мир поделок».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кружке «Час здоровья».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8644E">
              <w:rPr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111286" w:rsidRPr="00505BED" w:rsidTr="00B14C07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F6252A" w:rsidP="00F6252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21</w:t>
            </w:r>
            <w:r w:rsidR="001112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86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Pr="00505BE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2022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C30AA">
              <w:rPr>
                <w:sz w:val="28"/>
                <w:szCs w:val="28"/>
              </w:rPr>
              <w:lastRenderedPageBreak/>
              <w:t>Минутка здоровья «Пу</w:t>
            </w:r>
            <w:r>
              <w:rPr>
                <w:sz w:val="28"/>
                <w:szCs w:val="28"/>
              </w:rPr>
              <w:t xml:space="preserve">тешествие в страну </w:t>
            </w:r>
            <w:proofErr w:type="spellStart"/>
            <w:r>
              <w:rPr>
                <w:sz w:val="28"/>
                <w:szCs w:val="28"/>
              </w:rPr>
              <w:lastRenderedPageBreak/>
              <w:t>Витаминию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C30AA">
              <w:rPr>
                <w:sz w:val="28"/>
                <w:szCs w:val="28"/>
              </w:rPr>
              <w:t>Конкурс актёрского мастерства «Те</w:t>
            </w:r>
            <w:r>
              <w:rPr>
                <w:sz w:val="28"/>
                <w:szCs w:val="28"/>
              </w:rPr>
              <w:t xml:space="preserve">атр у микрофона»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C30AA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 xml:space="preserve">ка к закрытию лагерной смены. </w:t>
            </w:r>
          </w:p>
          <w:p w:rsidR="00111286" w:rsidRPr="004C30AA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C30AA">
              <w:rPr>
                <w:sz w:val="28"/>
                <w:szCs w:val="28"/>
              </w:rPr>
              <w:t xml:space="preserve">Подвижные игры на воздухе. </w:t>
            </w:r>
          </w:p>
          <w:p w:rsidR="00111286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t>Закрытие смены. Праздничный концерт.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505BED">
              <w:rPr>
                <w:sz w:val="28"/>
                <w:szCs w:val="28"/>
              </w:rPr>
              <w:lastRenderedPageBreak/>
              <w:t xml:space="preserve">Начальник </w:t>
            </w:r>
            <w:r w:rsidRPr="00505BED">
              <w:rPr>
                <w:sz w:val="28"/>
                <w:szCs w:val="28"/>
              </w:rPr>
              <w:lastRenderedPageBreak/>
              <w:t>лагеря</w:t>
            </w:r>
            <w:r>
              <w:rPr>
                <w:sz w:val="28"/>
                <w:szCs w:val="28"/>
              </w:rPr>
              <w:t>,</w:t>
            </w:r>
          </w:p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5BED">
              <w:rPr>
                <w:sz w:val="28"/>
                <w:szCs w:val="28"/>
              </w:rPr>
              <w:t>оспитатели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86" w:rsidRPr="00505BED" w:rsidRDefault="00111286" w:rsidP="00B14C0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111286" w:rsidRDefault="00111286" w:rsidP="0011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286" w:rsidRDefault="00111286" w:rsidP="0011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286" w:rsidRDefault="00111286" w:rsidP="0011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286" w:rsidRDefault="00111286" w:rsidP="0011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286" w:rsidRPr="002A51C8" w:rsidRDefault="00111286" w:rsidP="0011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1E6" w:rsidRDefault="00F7343A"/>
    <w:sectPr w:rsidR="008241E6" w:rsidSect="001112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B7B"/>
    <w:multiLevelType w:val="hybridMultilevel"/>
    <w:tmpl w:val="89866B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E71"/>
    <w:rsid w:val="00111286"/>
    <w:rsid w:val="00111BA8"/>
    <w:rsid w:val="00463D70"/>
    <w:rsid w:val="005F6E71"/>
    <w:rsid w:val="00A53F90"/>
    <w:rsid w:val="00B452DC"/>
    <w:rsid w:val="00D9333A"/>
    <w:rsid w:val="00F6252A"/>
    <w:rsid w:val="00F7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11286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11286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448E-C9AE-458D-ADCD-75F4D2C0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 Windows</cp:lastModifiedBy>
  <cp:revision>3</cp:revision>
  <dcterms:created xsi:type="dcterms:W3CDTF">2022-05-23T08:24:00Z</dcterms:created>
  <dcterms:modified xsi:type="dcterms:W3CDTF">2022-05-29T12:11:00Z</dcterms:modified>
</cp:coreProperties>
</file>